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6"/>
        <w:gridCol w:w="2552"/>
      </w:tblGrid>
      <w:tr w:rsidR="00AD4438" w:rsidRPr="00C9635A" w14:paraId="53AC2FFB" w14:textId="77777777" w:rsidTr="00AD4438">
        <w:tc>
          <w:tcPr>
            <w:tcW w:w="8506" w:type="dxa"/>
          </w:tcPr>
          <w:p w14:paraId="53DC0141" w14:textId="77777777"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3A290B88" w14:textId="77777777" w:rsidR="00AD4438" w:rsidRPr="00C9635A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AD4438" w:rsidRPr="00C9635A" w14:paraId="18699011" w14:textId="77777777" w:rsidTr="00AD4438">
        <w:trPr>
          <w:trHeight w:val="11319"/>
        </w:trPr>
        <w:tc>
          <w:tcPr>
            <w:tcW w:w="8506" w:type="dxa"/>
          </w:tcPr>
          <w:p w14:paraId="0FB9864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E9C4F0D" wp14:editId="401A9A90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68580</wp:posOffset>
                      </wp:positionV>
                      <wp:extent cx="3562350" cy="902208"/>
                      <wp:effectExtent l="0" t="0" r="19050" b="1270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90220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8EE4F6" w14:textId="7D8D6C09" w:rsidR="00AD4438" w:rsidRPr="00F55DCE" w:rsidRDefault="00E0576A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ÜSD derslerine ait ara sınav ve yarıyıl sonu sınavları akademik takvime uygun şekilde planlanır.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E9C4F0D" id="Oval 1" o:spid="_x0000_s1026" style="position:absolute;margin-left:90.5pt;margin-top:5.4pt;width:280.5pt;height:71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28EE4F6" w14:textId="7D8D6C09" w:rsidR="00AD4438" w:rsidRPr="00F55DCE" w:rsidRDefault="00E0576A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t>ÜSD derslerine ait ara sınav ve yarıyıl sonu sınavları akademik takvime uygun şekilde planlanır.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B612051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21AB0D" w14:textId="77777777" w:rsidR="00AD4438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ABF393" w14:textId="2768A6EF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AC5726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981350" w14:textId="546DAA75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29BAFA" w14:textId="0E313AFA" w:rsidR="00AD4438" w:rsidRPr="00C9635A" w:rsidRDefault="00E0576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3074E34" wp14:editId="2AD046C8">
                      <wp:simplePos x="0" y="0"/>
                      <wp:positionH relativeFrom="column">
                        <wp:posOffset>2870200</wp:posOffset>
                      </wp:positionH>
                      <wp:positionV relativeFrom="paragraph">
                        <wp:posOffset>63500</wp:posOffset>
                      </wp:positionV>
                      <wp:extent cx="0" cy="2667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29FF8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226pt;margin-top:5pt;width:0;height:21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3F6FDA3" w14:textId="1BC8BB5F" w:rsidR="00AD4438" w:rsidRPr="00C9635A" w:rsidRDefault="00AD443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556D1082" w14:textId="7EC8ED5F" w:rsidR="00AD4438" w:rsidRDefault="00E0576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926A7CB" wp14:editId="4F49736A">
                      <wp:simplePos x="0" y="0"/>
                      <wp:positionH relativeFrom="column">
                        <wp:posOffset>1067308</wp:posOffset>
                      </wp:positionH>
                      <wp:positionV relativeFrom="paragraph">
                        <wp:posOffset>179070</wp:posOffset>
                      </wp:positionV>
                      <wp:extent cx="3644392" cy="1269873"/>
                      <wp:effectExtent l="25400" t="12700" r="13335" b="26035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44392" cy="1269873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A63745" w14:textId="121CDD80" w:rsidR="00AD4438" w:rsidRPr="00E0576A" w:rsidRDefault="00E0576A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18"/>
                                    </w:rPr>
                                  </w:pPr>
                                  <w:r w:rsidRPr="00E0576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18"/>
                                    </w:rPr>
                                    <w:t>ÜSD derslerinin sınavları dersin yapıldığı gün ve saatlerde gerçekleştirilir.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926A7CB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27" type="#_x0000_t4" style="position:absolute;margin-left:84.05pt;margin-top:14.1pt;width:286.95pt;height:100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DA63745" w14:textId="121CDD80" w:rsidR="00AD4438" w:rsidRPr="00E0576A" w:rsidRDefault="00E0576A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</w:pPr>
                            <w:r w:rsidRPr="00E0576A"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  <w:t>ÜSD derslerinin sınavları dersin yapıldığı gün ve saatlerde gerçekleştirilir.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1F3134" w14:textId="4798CC40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AF79E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E43683" w14:textId="77777777"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0BFDC8" w14:textId="2F07790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13B25B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AE1895" w14:textId="402B84BA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F20FED" w14:textId="06834F8D" w:rsidR="00AD4438" w:rsidRPr="00C9635A" w:rsidRDefault="00AD4438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59E46C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9CB73B" w14:textId="416CDD19" w:rsidR="00AD4438" w:rsidRPr="00C9635A" w:rsidRDefault="00E0576A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0DB84C3" wp14:editId="21CB962C">
                      <wp:simplePos x="0" y="0"/>
                      <wp:positionH relativeFrom="column">
                        <wp:posOffset>2870962</wp:posOffset>
                      </wp:positionH>
                      <wp:positionV relativeFrom="paragraph">
                        <wp:posOffset>145288</wp:posOffset>
                      </wp:positionV>
                      <wp:extent cx="0" cy="266700"/>
                      <wp:effectExtent l="76200" t="0" r="57150" b="57150"/>
                      <wp:wrapNone/>
                      <wp:docPr id="161624245" name="Düz Ok Bağlayıcısı 161624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F54C8DB" id="Düz Ok Bağlayıcısı 161624245" o:spid="_x0000_s1026" type="#_x0000_t32" style="position:absolute;margin-left:226.05pt;margin-top:11.45pt;width:0;height:21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AD4438"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0C2E54E3" w14:textId="6C7B7D99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7B4514" w14:textId="33478504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160E72" w14:textId="134744D6" w:rsidR="00AD4438" w:rsidRPr="00C9635A" w:rsidRDefault="00E0576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0905940" wp14:editId="687A7428">
                      <wp:simplePos x="0" y="0"/>
                      <wp:positionH relativeFrom="column">
                        <wp:posOffset>1149731</wp:posOffset>
                      </wp:positionH>
                      <wp:positionV relativeFrom="paragraph">
                        <wp:posOffset>50165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CFDB5A" w14:textId="473CEE2F" w:rsidR="00AD4438" w:rsidRPr="00F55DCE" w:rsidRDefault="00E0576A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Sınavların uygulanmasına ilişkin derslik ve organizasyon ilgili akademik birimler tarafından planlanır.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905940" id="Dikdörtgen 21" o:spid="_x0000_s1028" style="position:absolute;margin-left:90.55pt;margin-top:3.95pt;width:279pt;height:3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BCFDB5A" w14:textId="473CEE2F" w:rsidR="00AD4438" w:rsidRPr="00F55DCE" w:rsidRDefault="00E0576A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Sınavların uygulanmasına ilişkin derslik ve organizasyon ilgili akademik birimler tarafından planlanır.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3500C2" w14:textId="699D0B7B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6AE80B" w14:textId="5EC54962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54D878" w14:textId="2EBBF2D5" w:rsidR="00AD4438" w:rsidRPr="00C9635A" w:rsidRDefault="00E0576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951B72" wp14:editId="000CAE87">
                      <wp:simplePos x="0" y="0"/>
                      <wp:positionH relativeFrom="column">
                        <wp:posOffset>2875026</wp:posOffset>
                      </wp:positionH>
                      <wp:positionV relativeFrom="paragraph">
                        <wp:posOffset>160147</wp:posOffset>
                      </wp:positionV>
                      <wp:extent cx="0" cy="2667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8CDB0DF" id="Düz Ok Bağlayıcısı 2" o:spid="_x0000_s1026" type="#_x0000_t32" style="position:absolute;margin-left:226.4pt;margin-top:12.6pt;width:0;height:21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70151C8" w14:textId="38C08158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AB257E" w14:textId="6D11772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CA49AF" w14:textId="5214FE77" w:rsidR="00AD4438" w:rsidRPr="00C9635A" w:rsidRDefault="00E0576A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D3DA985" wp14:editId="26D52571">
                      <wp:simplePos x="0" y="0"/>
                      <wp:positionH relativeFrom="column">
                        <wp:posOffset>1127887</wp:posOffset>
                      </wp:positionH>
                      <wp:positionV relativeFrom="paragraph">
                        <wp:posOffset>73660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C161DD" w14:textId="7C5FB930" w:rsidR="00AD4438" w:rsidRPr="00F55DCE" w:rsidRDefault="00E0576A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Sınav sonuçları ilgili öğretim elemanı tarafından öğrenci bilgi sistemine girilir.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D3DA985" id="Oval 26" o:spid="_x0000_s1029" style="position:absolute;margin-left:88.8pt;margin-top:5.8pt;width:280.5pt;height:46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4C161DD" w14:textId="7C5FB930" w:rsidR="00AD4438" w:rsidRPr="00F55DCE" w:rsidRDefault="00E0576A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Sınav sonuçları ilgili öğretim elemanı tarafından öğrenci bilgi sistemine girilir.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379A287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5CFAB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0B5158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3C510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FDF60D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D52F82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8C5F74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3694B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F43DCC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F3849D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335C24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62BA80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99B024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0747A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545471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38422D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4F8AFF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4270C8" w14:textId="44A1FEC2" w:rsidR="00E0576A" w:rsidRDefault="00E0576A" w:rsidP="00E0576A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İlgili akademik birimler</w:t>
            </w:r>
            <w:bookmarkStart w:id="0" w:name="_GoBack"/>
            <w:bookmarkEnd w:id="0"/>
          </w:p>
          <w:p w14:paraId="5EED5C5B" w14:textId="15B7426E" w:rsidR="00E0576A" w:rsidRDefault="00E0576A" w:rsidP="00E0576A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Ders sorumlusu öğretim elemanları</w:t>
            </w:r>
          </w:p>
          <w:p w14:paraId="52FCF5A2" w14:textId="327C234B" w:rsidR="00E0576A" w:rsidRDefault="00E0576A" w:rsidP="00E0576A">
            <w:pPr>
              <w:pStyle w:val="NormalWeb"/>
            </w:pPr>
            <w:r>
              <w:rPr>
                <w:rFonts w:hAnsi="Symbol"/>
              </w:rPr>
              <w:t></w:t>
            </w:r>
            <w:r>
              <w:t xml:space="preserve"> ÜSD Koordinatörlüğü</w:t>
            </w:r>
          </w:p>
          <w:p w14:paraId="1BE28313" w14:textId="4D683B3E" w:rsidR="00AD4438" w:rsidRPr="00E0576A" w:rsidRDefault="00AD4438" w:rsidP="00D035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CB3476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A8746D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87401A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B322B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480805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68888D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4B4FCD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416FB9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67D69C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A106AC" w14:textId="77777777" w:rsidR="00AD4438" w:rsidRPr="00C9635A" w:rsidRDefault="00AD443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89D2D2" w14:textId="77777777" w:rsidR="00AD4438" w:rsidRPr="00C9635A" w:rsidRDefault="00AD4438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4C8A47C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9503E" w14:textId="77777777" w:rsidR="005B1043" w:rsidRDefault="005B1043" w:rsidP="00762A69">
      <w:pPr>
        <w:spacing w:after="0" w:line="240" w:lineRule="auto"/>
      </w:pPr>
      <w:r>
        <w:separator/>
      </w:r>
    </w:p>
  </w:endnote>
  <w:endnote w:type="continuationSeparator" w:id="0">
    <w:p w14:paraId="73F3C25E" w14:textId="77777777" w:rsidR="005B1043" w:rsidRDefault="005B1043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7FE0A" w14:textId="4740B2BE" w:rsidR="000424A8" w:rsidRPr="000424A8" w:rsidRDefault="00303CF1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.</w:t>
    </w:r>
    <w:r w:rsidR="000424A8"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="000424A8"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="000424A8"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41598F36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26C41" w14:textId="77777777" w:rsidR="005B1043" w:rsidRDefault="005B1043" w:rsidP="00762A69">
      <w:pPr>
        <w:spacing w:after="0" w:line="240" w:lineRule="auto"/>
      </w:pPr>
      <w:r>
        <w:separator/>
      </w:r>
    </w:p>
  </w:footnote>
  <w:footnote w:type="continuationSeparator" w:id="0">
    <w:p w14:paraId="1E14617C" w14:textId="77777777" w:rsidR="005B1043" w:rsidRDefault="005B1043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25935E6E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112C630B" w14:textId="7BAF4A29" w:rsidR="00762A69" w:rsidRPr="002212E8" w:rsidRDefault="00303CF1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proofErr w:type="gramStart"/>
          <w:r>
            <w:rPr>
              <w:rFonts w:ascii="Century Gothic" w:eastAsia="Century Gothic" w:hAnsi="Century Gothic"/>
            </w:rPr>
            <w:t>..</w:t>
          </w:r>
          <w:proofErr w:type="gramEnd"/>
          <w:r w:rsidR="00762A69"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6EE059AF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2FDD93B9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6278F181" w14:textId="0AE2DF7E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  <w:r w:rsidR="00821062">
            <w:rPr>
              <w:rFonts w:ascii="Times New Roman" w:eastAsia="Century Gothic" w:hAnsi="Times New Roman"/>
              <w:b/>
              <w:sz w:val="24"/>
              <w:szCs w:val="28"/>
            </w:rPr>
            <w:br/>
          </w:r>
        </w:p>
        <w:p w14:paraId="7F049C94" w14:textId="77777777" w:rsidR="00303CF1" w:rsidRDefault="00A81EC4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ÜSD Sınavlarının Planlanması ve Uygulanması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</w:p>
        <w:p w14:paraId="54D5BEC6" w14:textId="1E10A131" w:rsidR="00762A69" w:rsidRPr="002212E8" w:rsidRDefault="005B1BE2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270494C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75CBC6B7" w14:textId="47509E99" w:rsidR="00762A69" w:rsidRPr="002D40E2" w:rsidRDefault="00303CF1" w:rsidP="0006007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303CF1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303CF1">
            <w:rPr>
              <w:rFonts w:ascii="Times New Roman" w:eastAsia="Century Gothic" w:hAnsi="Times New Roman"/>
              <w:sz w:val="20"/>
              <w:szCs w:val="20"/>
            </w:rPr>
            <w:t>.395</w:t>
          </w:r>
        </w:p>
      </w:tc>
    </w:tr>
    <w:tr w:rsidR="00762A69" w:rsidRPr="002212E8" w14:paraId="19EB55B6" w14:textId="77777777" w:rsidTr="00081683">
      <w:trPr>
        <w:trHeight w:val="294"/>
      </w:trPr>
      <w:tc>
        <w:tcPr>
          <w:tcW w:w="1944" w:type="dxa"/>
          <w:vMerge/>
        </w:tcPr>
        <w:p w14:paraId="219A76D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DCE81A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651CD0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7B342138" w14:textId="6CE06D95" w:rsidR="00762A69" w:rsidRPr="002D40E2" w:rsidRDefault="00303CF1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16.03.2026</w:t>
          </w:r>
        </w:p>
      </w:tc>
    </w:tr>
    <w:tr w:rsidR="00762A69" w:rsidRPr="002212E8" w14:paraId="68939FC3" w14:textId="77777777" w:rsidTr="00081683">
      <w:trPr>
        <w:trHeight w:val="309"/>
      </w:trPr>
      <w:tc>
        <w:tcPr>
          <w:tcW w:w="1944" w:type="dxa"/>
          <w:vMerge/>
        </w:tcPr>
        <w:p w14:paraId="7443DE0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AAA04F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78C6D3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0145A9E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591F7628" w14:textId="77777777" w:rsidTr="00081683">
      <w:trPr>
        <w:trHeight w:val="309"/>
      </w:trPr>
      <w:tc>
        <w:tcPr>
          <w:tcW w:w="1944" w:type="dxa"/>
          <w:vMerge/>
        </w:tcPr>
        <w:p w14:paraId="0264F96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6C173A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67EE28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7CC628F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3031BA0B" w14:textId="77777777" w:rsidTr="00081683">
      <w:trPr>
        <w:trHeight w:val="294"/>
      </w:trPr>
      <w:tc>
        <w:tcPr>
          <w:tcW w:w="1944" w:type="dxa"/>
          <w:vMerge/>
        </w:tcPr>
        <w:p w14:paraId="2704CD4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E44C49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F37730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7D43E193" w14:textId="6DBD9A96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303CF1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7EBAF236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60076"/>
    <w:rsid w:val="00081683"/>
    <w:rsid w:val="000D31BF"/>
    <w:rsid w:val="00123FD5"/>
    <w:rsid w:val="001467BB"/>
    <w:rsid w:val="00175C64"/>
    <w:rsid w:val="0017746B"/>
    <w:rsid w:val="001B5E1D"/>
    <w:rsid w:val="001C44C6"/>
    <w:rsid w:val="00224D7A"/>
    <w:rsid w:val="0026530B"/>
    <w:rsid w:val="002A7B4B"/>
    <w:rsid w:val="002D51A4"/>
    <w:rsid w:val="002D5426"/>
    <w:rsid w:val="002F3CAE"/>
    <w:rsid w:val="00303CF1"/>
    <w:rsid w:val="00394B33"/>
    <w:rsid w:val="003B298E"/>
    <w:rsid w:val="003B68FD"/>
    <w:rsid w:val="003E100E"/>
    <w:rsid w:val="004511B8"/>
    <w:rsid w:val="00471E4B"/>
    <w:rsid w:val="0048436E"/>
    <w:rsid w:val="004B4A3C"/>
    <w:rsid w:val="004C1DD4"/>
    <w:rsid w:val="004C624F"/>
    <w:rsid w:val="00513B89"/>
    <w:rsid w:val="0052368F"/>
    <w:rsid w:val="00545342"/>
    <w:rsid w:val="0055312F"/>
    <w:rsid w:val="005A1016"/>
    <w:rsid w:val="005B1043"/>
    <w:rsid w:val="005B1BE2"/>
    <w:rsid w:val="005D4587"/>
    <w:rsid w:val="00605BA5"/>
    <w:rsid w:val="00615E22"/>
    <w:rsid w:val="006164B9"/>
    <w:rsid w:val="00640A0A"/>
    <w:rsid w:val="00660455"/>
    <w:rsid w:val="006C53AD"/>
    <w:rsid w:val="00717617"/>
    <w:rsid w:val="0072573F"/>
    <w:rsid w:val="00733FD0"/>
    <w:rsid w:val="00762A69"/>
    <w:rsid w:val="00821062"/>
    <w:rsid w:val="009525F6"/>
    <w:rsid w:val="00975B4E"/>
    <w:rsid w:val="009A0AD1"/>
    <w:rsid w:val="00A11517"/>
    <w:rsid w:val="00A15B2A"/>
    <w:rsid w:val="00A51FAC"/>
    <w:rsid w:val="00A81EC4"/>
    <w:rsid w:val="00AD4438"/>
    <w:rsid w:val="00AD7044"/>
    <w:rsid w:val="00B54EC5"/>
    <w:rsid w:val="00B947E1"/>
    <w:rsid w:val="00BA348D"/>
    <w:rsid w:val="00BC0407"/>
    <w:rsid w:val="00C22048"/>
    <w:rsid w:val="00C9635A"/>
    <w:rsid w:val="00CE5C87"/>
    <w:rsid w:val="00D03531"/>
    <w:rsid w:val="00D317A8"/>
    <w:rsid w:val="00DC20FB"/>
    <w:rsid w:val="00E0576A"/>
    <w:rsid w:val="00E42C9F"/>
    <w:rsid w:val="00E57207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2CDF8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2026-03-16T08:16:00Z</dcterms:created>
  <dcterms:modified xsi:type="dcterms:W3CDTF">2026-03-16T08:16:00Z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7d2d5297-4d91-4c67-9926-039b2e8acf50</vt:lpwstr>
  </property>
</Properties>
</file>